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9" w:rsidRDefault="0042513D" w:rsidP="00E21DC3">
      <w:pPr>
        <w:rPr>
          <w:sz w:val="16"/>
          <w:szCs w:val="16"/>
          <w:lang w:val="ro-RO"/>
        </w:rPr>
      </w:pPr>
      <w:r w:rsidRPr="00843066">
        <w:rPr>
          <w:sz w:val="16"/>
          <w:szCs w:val="16"/>
          <w:lang w:val="ro-RO"/>
        </w:rPr>
        <w:t xml:space="preserve"> </w:t>
      </w:r>
    </w:p>
    <w:p w:rsidR="00E21DC3" w:rsidRPr="00E21DC3" w:rsidRDefault="00152A6C" w:rsidP="00E21DC3">
      <w:pPr>
        <w:rPr>
          <w:sz w:val="16"/>
          <w:szCs w:val="16"/>
          <w:lang w:val="ro-RO"/>
        </w:rPr>
      </w:pPr>
      <w:r w:rsidRPr="00152A6C">
        <w:rPr>
          <w:b/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3" type="#_x0000_t202" style="position:absolute;margin-left:312pt;margin-top:6.2pt;width:198pt;height:153pt;z-index:251656704" strokeweight="3pt">
            <v:stroke linestyle="thinThin"/>
            <v:textbox style="mso-next-textbox:#_x0000_s1403">
              <w:txbxContent>
                <w:p w:rsidR="00CA153D" w:rsidRDefault="00CA153D" w:rsidP="00CA153D">
                  <w:pPr>
                    <w:rPr>
                      <w:b/>
                      <w:i/>
                      <w:sz w:val="20"/>
                      <w:szCs w:val="20"/>
                      <w:lang w:val="ro-RO"/>
                    </w:rPr>
                  </w:pPr>
                  <w:r w:rsidRPr="00E20B00">
                    <w:rPr>
                      <w:b/>
                      <w:i/>
                      <w:sz w:val="20"/>
                      <w:szCs w:val="20"/>
                      <w:lang w:val="ro-RO"/>
                    </w:rPr>
                    <w:t>Candidat:</w:t>
                  </w:r>
                </w:p>
                <w:p w:rsidR="00CA153D" w:rsidRPr="00E20B00" w:rsidRDefault="00CA153D" w:rsidP="00CA153D">
                  <w:pPr>
                    <w:rPr>
                      <w:b/>
                      <w:i/>
                      <w:sz w:val="20"/>
                      <w:szCs w:val="20"/>
                      <w:lang w:val="ro-RO"/>
                    </w:rPr>
                  </w:pPr>
                </w:p>
                <w:p w:rsidR="00CA153D" w:rsidRPr="00EB6C4F" w:rsidRDefault="00CA153D" w:rsidP="00CA153D">
                  <w:pPr>
                    <w:spacing w:line="480" w:lineRule="auto"/>
                    <w:rPr>
                      <w:sz w:val="20"/>
                      <w:szCs w:val="20"/>
                      <w:lang w:val="ro-RO"/>
                    </w:rPr>
                  </w:pPr>
                  <w:r w:rsidRPr="00EB6C4F">
                    <w:rPr>
                      <w:sz w:val="20"/>
                      <w:szCs w:val="20"/>
                      <w:lang w:val="ro-RO"/>
                    </w:rPr>
                    <w:t>Numele ____________</w:t>
                  </w:r>
                  <w:r w:rsidR="00EB6C4F">
                    <w:rPr>
                      <w:sz w:val="20"/>
                      <w:szCs w:val="20"/>
                      <w:lang w:val="ro-RO"/>
                    </w:rPr>
                    <w:t>_____</w:t>
                  </w:r>
                  <w:r w:rsidR="00C81A6B">
                    <w:rPr>
                      <w:sz w:val="20"/>
                      <w:szCs w:val="20"/>
                      <w:lang w:val="ro-RO"/>
                    </w:rPr>
                    <w:t>__</w:t>
                  </w:r>
                  <w:r w:rsidRPr="00EB6C4F">
                    <w:rPr>
                      <w:sz w:val="20"/>
                      <w:szCs w:val="20"/>
                      <w:lang w:val="ro-RO"/>
                    </w:rPr>
                    <w:t>___</w:t>
                  </w:r>
                </w:p>
                <w:p w:rsidR="00CA153D" w:rsidRPr="00EB6C4F" w:rsidRDefault="00CA153D" w:rsidP="00CA153D">
                  <w:pPr>
                    <w:spacing w:line="480" w:lineRule="auto"/>
                    <w:rPr>
                      <w:sz w:val="20"/>
                      <w:szCs w:val="20"/>
                      <w:lang w:val="ro-RO"/>
                    </w:rPr>
                  </w:pPr>
                  <w:r w:rsidRPr="00EB6C4F">
                    <w:rPr>
                      <w:sz w:val="20"/>
                      <w:szCs w:val="20"/>
                      <w:lang w:val="ro-RO"/>
                    </w:rPr>
                    <w:t>Prenumele: ________</w:t>
                  </w:r>
                  <w:r w:rsidR="00EB6C4F">
                    <w:rPr>
                      <w:sz w:val="20"/>
                      <w:szCs w:val="20"/>
                      <w:lang w:val="ro-RO"/>
                    </w:rPr>
                    <w:t>___</w:t>
                  </w:r>
                  <w:r w:rsidR="00C81A6B">
                    <w:rPr>
                      <w:sz w:val="20"/>
                      <w:szCs w:val="20"/>
                      <w:lang w:val="ro-RO"/>
                    </w:rPr>
                    <w:t>__</w:t>
                  </w:r>
                  <w:r w:rsidR="00EB6C4F">
                    <w:rPr>
                      <w:sz w:val="20"/>
                      <w:szCs w:val="20"/>
                      <w:lang w:val="ro-RO"/>
                    </w:rPr>
                    <w:t>__</w:t>
                  </w:r>
                  <w:r w:rsidRPr="00EB6C4F">
                    <w:rPr>
                      <w:sz w:val="20"/>
                      <w:szCs w:val="20"/>
                      <w:lang w:val="ro-RO"/>
                    </w:rPr>
                    <w:t>____</w:t>
                  </w:r>
                </w:p>
                <w:p w:rsidR="00CA153D" w:rsidRPr="00EB6C4F" w:rsidRDefault="00EB6C4F" w:rsidP="00CA153D">
                  <w:pPr>
                    <w:rPr>
                      <w:sz w:val="20"/>
                      <w:szCs w:val="20"/>
                      <w:lang w:val="ro-RO"/>
                    </w:rPr>
                  </w:pPr>
                  <w:r w:rsidRPr="00EB6C4F">
                    <w:rPr>
                      <w:sz w:val="20"/>
                      <w:szCs w:val="20"/>
                      <w:lang w:val="ro-RO"/>
                    </w:rPr>
                    <w:t xml:space="preserve">Şcoala de provenienţă : </w:t>
                  </w:r>
                </w:p>
                <w:p w:rsidR="00EB6C4F" w:rsidRDefault="00EB6C4F" w:rsidP="00EB6C4F">
                  <w:pPr>
                    <w:spacing w:line="480" w:lineRule="auto"/>
                    <w:rPr>
                      <w:lang w:val="ro-RO"/>
                    </w:rPr>
                  </w:pPr>
                  <w:r w:rsidRPr="00EB6C4F">
                    <w:rPr>
                      <w:sz w:val="20"/>
                      <w:szCs w:val="20"/>
                      <w:lang w:val="ro-RO"/>
                    </w:rPr>
                    <w:t>__________________</w:t>
                  </w:r>
                  <w:r w:rsidR="00C81A6B">
                    <w:rPr>
                      <w:sz w:val="20"/>
                      <w:szCs w:val="20"/>
                      <w:lang w:val="ro-RO"/>
                    </w:rPr>
                    <w:t>__</w:t>
                  </w:r>
                  <w:r>
                    <w:rPr>
                      <w:sz w:val="20"/>
                      <w:szCs w:val="20"/>
                      <w:lang w:val="ro-RO"/>
                    </w:rPr>
                    <w:t>_____</w:t>
                  </w:r>
                  <w:r w:rsidRPr="00EB6C4F">
                    <w:rPr>
                      <w:sz w:val="20"/>
                      <w:szCs w:val="20"/>
                      <w:lang w:val="ro-RO"/>
                    </w:rPr>
                    <w:t>____</w:t>
                  </w:r>
                </w:p>
                <w:p w:rsidR="00EB6C4F" w:rsidRPr="00EB6C4F" w:rsidRDefault="007657E3" w:rsidP="00EB6C4F">
                  <w:pPr>
                    <w:spacing w:line="480" w:lineRule="auto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 xml:space="preserve">Profesor </w:t>
                  </w:r>
                  <w:r w:rsidR="00EB6C4F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  <w:r w:rsidR="00EB6C4F" w:rsidRPr="00EB6C4F">
                    <w:rPr>
                      <w:sz w:val="20"/>
                      <w:szCs w:val="20"/>
                      <w:lang w:val="ro-RO"/>
                    </w:rPr>
                    <w:t>___</w:t>
                  </w:r>
                  <w:r w:rsidR="00EB6C4F">
                    <w:rPr>
                      <w:sz w:val="20"/>
                      <w:szCs w:val="20"/>
                      <w:lang w:val="ro-RO"/>
                    </w:rPr>
                    <w:t>__</w:t>
                  </w:r>
                  <w:r w:rsidR="00C81A6B">
                    <w:rPr>
                      <w:sz w:val="20"/>
                      <w:szCs w:val="20"/>
                      <w:lang w:val="ro-RO"/>
                    </w:rPr>
                    <w:t>__</w:t>
                  </w:r>
                  <w:r w:rsidR="00EB6C4F">
                    <w:rPr>
                      <w:sz w:val="20"/>
                      <w:szCs w:val="20"/>
                      <w:lang w:val="ro-RO"/>
                    </w:rPr>
                    <w:t>___</w:t>
                  </w:r>
                  <w:r w:rsidR="00EB6C4F" w:rsidRPr="00EB6C4F">
                    <w:rPr>
                      <w:sz w:val="20"/>
                      <w:szCs w:val="20"/>
                      <w:lang w:val="ro-RO"/>
                    </w:rPr>
                    <w:t>____</w:t>
                  </w:r>
                </w:p>
                <w:p w:rsidR="00EB6C4F" w:rsidRPr="007657E3" w:rsidRDefault="00EB6C4F" w:rsidP="00EB6C4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C439E3" w:rsidRDefault="00C439E3" w:rsidP="00EB6C4F">
      <w:pPr>
        <w:rPr>
          <w:b/>
          <w:lang w:val="ro-RO"/>
        </w:rPr>
      </w:pPr>
    </w:p>
    <w:p w:rsidR="00C439E3" w:rsidRDefault="00152A6C" w:rsidP="00EB6C4F">
      <w:pPr>
        <w:rPr>
          <w:b/>
          <w:lang w:val="ro-RO"/>
        </w:rPr>
      </w:pPr>
      <w:r w:rsidRPr="00152A6C">
        <w:rPr>
          <w:b/>
          <w:noProof/>
          <w:lang w:eastAsia="zh-CN"/>
        </w:rPr>
        <w:pict>
          <v:shape id="_x0000_s1411" type="#_x0000_t202" style="position:absolute;margin-left:-12pt;margin-top:12.8pt;width:300pt;height:90pt;z-index:251658752" filled="f" stroked="f">
            <v:textbox>
              <w:txbxContent>
                <w:p w:rsidR="00BE4FC1" w:rsidRPr="00A82802" w:rsidRDefault="00BE4FC1" w:rsidP="00BE4FC1">
                  <w:pPr>
                    <w:jc w:val="center"/>
                    <w:rPr>
                      <w:sz w:val="22"/>
                      <w:szCs w:val="22"/>
                      <w:lang w:val="es-VE"/>
                    </w:rPr>
                  </w:pPr>
                  <w:r w:rsidRPr="00A82802">
                    <w:rPr>
                      <w:sz w:val="22"/>
                      <w:szCs w:val="22"/>
                      <w:lang w:val="es-VE"/>
                    </w:rPr>
                    <w:t xml:space="preserve">CONCURSUL INTERJUDEŢEAN </w:t>
                  </w:r>
                  <w:r w:rsidR="00A82802" w:rsidRPr="00A82802">
                    <w:rPr>
                      <w:sz w:val="22"/>
                      <w:szCs w:val="22"/>
                      <w:lang w:val="es-VE"/>
                    </w:rPr>
                    <w:t>DE MATEMATICĂ</w:t>
                  </w:r>
                </w:p>
                <w:p w:rsidR="00BE4FC1" w:rsidRPr="00A82802" w:rsidRDefault="00BE4FC1" w:rsidP="00BE4FC1">
                  <w:pPr>
                    <w:jc w:val="center"/>
                    <w:rPr>
                      <w:lang w:val="es-VE"/>
                    </w:rPr>
                  </w:pPr>
                  <w:r w:rsidRPr="00A82802">
                    <w:rPr>
                      <w:b/>
                      <w:lang w:val="es-VE"/>
                    </w:rPr>
                    <w:t xml:space="preserve">„VALERIU ALACI JUNIOR” </w:t>
                  </w:r>
                </w:p>
                <w:p w:rsidR="00BE4FC1" w:rsidRPr="00A82802" w:rsidRDefault="00BE4FC1" w:rsidP="00BE4FC1">
                  <w:pPr>
                    <w:jc w:val="center"/>
                    <w:rPr>
                      <w:lang w:val="pt-BR"/>
                    </w:rPr>
                  </w:pPr>
                  <w:r w:rsidRPr="00A82802">
                    <w:rPr>
                      <w:lang w:val="es-VE"/>
                    </w:rPr>
                    <w:t xml:space="preserve"> EDIŢIA </w:t>
                  </w:r>
                  <w:r w:rsidR="00967F7B">
                    <w:rPr>
                      <w:lang w:val="es-VE"/>
                    </w:rPr>
                    <w:t xml:space="preserve">a </w:t>
                  </w:r>
                  <w:r w:rsidRPr="00A82802">
                    <w:rPr>
                      <w:lang w:val="es-VE"/>
                    </w:rPr>
                    <w:t>I</w:t>
                  </w:r>
                  <w:r w:rsidR="00AD6E27">
                    <w:rPr>
                      <w:lang w:val="es-VE"/>
                    </w:rPr>
                    <w:t>I</w:t>
                  </w:r>
                  <w:r w:rsidR="001B0094">
                    <w:rPr>
                      <w:lang w:val="es-VE"/>
                    </w:rPr>
                    <w:t>I</w:t>
                  </w:r>
                  <w:r w:rsidR="00AD6E27">
                    <w:rPr>
                      <w:lang w:val="es-VE"/>
                    </w:rPr>
                    <w:t>-a, 17.11.2018</w:t>
                  </w:r>
                </w:p>
                <w:p w:rsidR="009D4F7A" w:rsidRPr="00AF674C" w:rsidRDefault="00AF674C" w:rsidP="00406B12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AF674C">
                    <w:rPr>
                      <w:b/>
                      <w:sz w:val="20"/>
                      <w:szCs w:val="20"/>
                      <w:lang w:val="fr-FR"/>
                    </w:rPr>
                    <w:t>Grila de răspuns</w:t>
                  </w:r>
                  <w:r w:rsidR="00406B12" w:rsidRPr="00AF674C">
                    <w:rPr>
                      <w:sz w:val="20"/>
                      <w:szCs w:val="20"/>
                      <w:lang w:val="fr-FR"/>
                    </w:rPr>
                    <w:t xml:space="preserve">    </w:t>
                  </w:r>
                </w:p>
                <w:p w:rsidR="009D4F7A" w:rsidRPr="00AF674C" w:rsidRDefault="009D4F7A" w:rsidP="00406B12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</w:p>
                <w:p w:rsidR="00BE4FC1" w:rsidRPr="00AF674C" w:rsidRDefault="00406B12" w:rsidP="00406B12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AF674C">
                    <w:rPr>
                      <w:sz w:val="20"/>
                      <w:szCs w:val="20"/>
                      <w:lang w:val="fr-FR"/>
                    </w:rPr>
                    <w:t xml:space="preserve">CLASA a </w:t>
                  </w:r>
                  <w:r w:rsidR="00DD1A30">
                    <w:rPr>
                      <w:sz w:val="20"/>
                      <w:szCs w:val="20"/>
                      <w:lang w:val="fr-FR"/>
                    </w:rPr>
                    <w:t>VII</w:t>
                  </w:r>
                  <w:r w:rsidRPr="00AF674C">
                    <w:rPr>
                      <w:sz w:val="20"/>
                      <w:szCs w:val="20"/>
                      <w:lang w:val="fr-FR"/>
                    </w:rPr>
                    <w:t>- a</w:t>
                  </w:r>
                </w:p>
              </w:txbxContent>
            </v:textbox>
            <w10:wrap side="left"/>
          </v:shape>
        </w:pict>
      </w:r>
    </w:p>
    <w:p w:rsidR="00BE4FC1" w:rsidRDefault="00BE4FC1" w:rsidP="00C568BD">
      <w:pPr>
        <w:ind w:left="720" w:right="4252"/>
        <w:rPr>
          <w:lang w:val="ro-RO"/>
        </w:rPr>
      </w:pPr>
    </w:p>
    <w:p w:rsidR="00BE4FC1" w:rsidRDefault="00BE4FC1" w:rsidP="00C568BD">
      <w:pPr>
        <w:ind w:left="720" w:right="4252"/>
        <w:rPr>
          <w:lang w:val="ro-RO"/>
        </w:rPr>
      </w:pPr>
    </w:p>
    <w:p w:rsidR="00BE4FC1" w:rsidRDefault="00BE4FC1" w:rsidP="00C568BD">
      <w:pPr>
        <w:ind w:left="720" w:right="4252"/>
        <w:rPr>
          <w:lang w:val="ro-RO"/>
        </w:rPr>
      </w:pPr>
    </w:p>
    <w:p w:rsidR="00BE4FC1" w:rsidRDefault="00BE4FC1" w:rsidP="00C568BD">
      <w:pPr>
        <w:ind w:left="720" w:right="4252"/>
        <w:rPr>
          <w:lang w:val="ro-RO"/>
        </w:rPr>
      </w:pPr>
    </w:p>
    <w:p w:rsidR="00BE4FC1" w:rsidRDefault="00BE4FC1" w:rsidP="00C568BD">
      <w:pPr>
        <w:ind w:left="720" w:right="4252"/>
        <w:rPr>
          <w:lang w:val="ro-RO"/>
        </w:rPr>
      </w:pPr>
    </w:p>
    <w:p w:rsidR="00BE4FC1" w:rsidRDefault="00BE4FC1" w:rsidP="00C568BD">
      <w:pPr>
        <w:ind w:left="720" w:right="4252"/>
        <w:rPr>
          <w:lang w:val="ro-RO"/>
        </w:rPr>
      </w:pPr>
    </w:p>
    <w:p w:rsidR="00406B12" w:rsidRDefault="00406B12">
      <w:pPr>
        <w:rPr>
          <w:lang w:val="ro-RO"/>
        </w:rPr>
      </w:pPr>
    </w:p>
    <w:tbl>
      <w:tblPr>
        <w:tblW w:w="5388" w:type="dxa"/>
        <w:tblInd w:w="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306"/>
        <w:gridCol w:w="599"/>
        <w:gridCol w:w="600"/>
        <w:gridCol w:w="600"/>
        <w:gridCol w:w="600"/>
        <w:gridCol w:w="600"/>
        <w:gridCol w:w="1083"/>
      </w:tblGrid>
      <w:tr w:rsidR="009F1957" w:rsidRPr="00CA153D">
        <w:trPr>
          <w:cantSplit/>
          <w:trHeight w:val="1096"/>
        </w:trPr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page" w:tblpX="703" w:tblpY="1"/>
              <w:tblOverlap w:val="never"/>
              <w:tblW w:w="1596" w:type="dxa"/>
              <w:tblLayout w:type="fixed"/>
              <w:tblLook w:val="04A0"/>
            </w:tblPr>
            <w:tblGrid>
              <w:gridCol w:w="120"/>
              <w:gridCol w:w="1356"/>
              <w:gridCol w:w="120"/>
            </w:tblGrid>
            <w:tr w:rsidR="009F1957">
              <w:trPr>
                <w:gridAfter w:val="1"/>
                <w:wAfter w:w="120" w:type="dxa"/>
                <w:trHeight w:val="293"/>
              </w:trPr>
              <w:tc>
                <w:tcPr>
                  <w:tcW w:w="1476" w:type="dxa"/>
                  <w:gridSpan w:val="2"/>
                </w:tcPr>
                <w:p w:rsidR="009F1957" w:rsidRPr="00E220CD" w:rsidRDefault="009F1957" w:rsidP="00254201">
                  <w:pPr>
                    <w:rPr>
                      <w:lang w:val="ro-RO"/>
                    </w:rPr>
                  </w:pPr>
                  <w:r w:rsidRPr="00E220CD">
                    <w:rPr>
                      <w:b/>
                      <w:lang w:val="ro-RO"/>
                    </w:rPr>
                    <w:t xml:space="preserve">      </w:t>
                  </w:r>
                  <w:r w:rsidRPr="00E220CD">
                    <w:rPr>
                      <w:lang w:val="ro-RO"/>
                    </w:rPr>
                    <w:t>răspuns</w:t>
                  </w:r>
                </w:p>
              </w:tc>
            </w:tr>
            <w:tr w:rsidR="009F1957">
              <w:trPr>
                <w:gridBefore w:val="1"/>
                <w:wBefore w:w="120" w:type="dxa"/>
                <w:trHeight w:val="293"/>
              </w:trPr>
              <w:tc>
                <w:tcPr>
                  <w:tcW w:w="1476" w:type="dxa"/>
                  <w:gridSpan w:val="2"/>
                </w:tcPr>
                <w:p w:rsidR="009F1957" w:rsidRPr="00E220CD" w:rsidRDefault="009F1957" w:rsidP="00C439E3">
                  <w:pPr>
                    <w:rPr>
                      <w:b/>
                      <w:lang w:val="ro-RO"/>
                    </w:rPr>
                  </w:pPr>
                  <w:r w:rsidRPr="00E220CD">
                    <w:rPr>
                      <w:b/>
                      <w:lang w:val="ro-RO"/>
                    </w:rPr>
                    <w:t xml:space="preserve">   </w:t>
                  </w:r>
                </w:p>
              </w:tc>
            </w:tr>
            <w:tr w:rsidR="009F1957">
              <w:trPr>
                <w:gridBefore w:val="1"/>
                <w:wBefore w:w="120" w:type="dxa"/>
                <w:trHeight w:val="293"/>
              </w:trPr>
              <w:tc>
                <w:tcPr>
                  <w:tcW w:w="1476" w:type="dxa"/>
                  <w:gridSpan w:val="2"/>
                </w:tcPr>
                <w:p w:rsidR="009F1957" w:rsidRPr="00E220CD" w:rsidRDefault="009F1957" w:rsidP="00C439E3">
                  <w:pPr>
                    <w:rPr>
                      <w:lang w:val="ro-RO"/>
                    </w:rPr>
                  </w:pPr>
                  <w:r w:rsidRPr="00E220CD">
                    <w:rPr>
                      <w:lang w:val="ro-RO"/>
                    </w:rPr>
                    <w:t>problema</w:t>
                  </w:r>
                </w:p>
              </w:tc>
            </w:tr>
          </w:tbl>
          <w:p w:rsidR="009F1957" w:rsidRPr="00E220CD" w:rsidRDefault="009F1957" w:rsidP="00254201">
            <w:p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</w:t>
            </w:r>
          </w:p>
        </w:tc>
        <w:tc>
          <w:tcPr>
            <w:tcW w:w="108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9F1957" w:rsidRDefault="009F1957" w:rsidP="00E220CD">
            <w:pPr>
              <w:jc w:val="center"/>
              <w:rPr>
                <w:b/>
                <w:lang w:val="ro-RO"/>
              </w:rPr>
            </w:pPr>
          </w:p>
          <w:p w:rsidR="009C63A5" w:rsidRPr="009C63A5" w:rsidRDefault="009C63A5" w:rsidP="00E220CD">
            <w:pPr>
              <w:jc w:val="center"/>
              <w:rPr>
                <w:b/>
                <w:sz w:val="20"/>
                <w:lang w:val="ro-RO"/>
              </w:rPr>
            </w:pPr>
            <w:r w:rsidRPr="009C63A5">
              <w:rPr>
                <w:b/>
                <w:sz w:val="20"/>
                <w:lang w:val="ro-RO"/>
              </w:rPr>
              <w:t>Corect (√)</w:t>
            </w:r>
          </w:p>
          <w:p w:rsidR="009F1957" w:rsidRPr="00E220CD" w:rsidRDefault="00152A6C" w:rsidP="00E220CD">
            <w:pPr>
              <w:jc w:val="center"/>
              <w:rPr>
                <w:b/>
                <w:lang w:val="ro-RO"/>
              </w:rPr>
            </w:pPr>
            <w:r w:rsidRPr="00152A6C">
              <w:rPr>
                <w:noProof/>
              </w:rPr>
              <w:pict>
                <v:shape id="_x0000_s1408" type="#_x0000_t202" style="position:absolute;left:0;text-align:left;margin-left:67.05pt;margin-top:2.5pt;width:203.75pt;height:346.65pt;z-index:251657728">
                  <v:textbox style="mso-next-textbox:#_x0000_s1408">
                    <w:txbxContent>
                      <w:p w:rsidR="009F1957" w:rsidRPr="00F8313A" w:rsidRDefault="009F1957" w:rsidP="00F8313A">
                        <w:pPr>
                          <w:spacing w:line="480" w:lineRule="auto"/>
                          <w:rPr>
                            <w:b/>
                            <w:i/>
                            <w:sz w:val="20"/>
                            <w:szCs w:val="20"/>
                            <w:lang w:val="ro-RO"/>
                          </w:rPr>
                        </w:pPr>
                        <w:r w:rsidRPr="00E20B00">
                          <w:rPr>
                            <w:b/>
                            <w:i/>
                            <w:sz w:val="20"/>
                            <w:szCs w:val="20"/>
                            <w:lang w:val="ro-RO"/>
                          </w:rPr>
                          <w:t>Notă:</w:t>
                        </w:r>
                      </w:p>
                      <w:p w:rsidR="009F1957" w:rsidRDefault="009F1957" w:rsidP="00B02C5C">
                        <w:pPr>
                          <w:spacing w:line="480" w:lineRule="auto"/>
                          <w:jc w:val="both"/>
                          <w:rPr>
                            <w:i/>
                            <w:sz w:val="20"/>
                            <w:szCs w:val="20"/>
                            <w:lang w:val="ro-RO"/>
                          </w:rPr>
                        </w:pPr>
                        <w:r w:rsidRPr="00F8313A">
                          <w:rPr>
                            <w:i/>
                            <w:sz w:val="20"/>
                            <w:szCs w:val="20"/>
                            <w:lang w:val="ro-RO"/>
                          </w:rPr>
                          <w:t xml:space="preserve">Reamintim că </w:t>
                        </w:r>
                      </w:p>
                      <w:p w:rsidR="009F1957" w:rsidRPr="000F16BA" w:rsidRDefault="009F1957" w:rsidP="000F16BA">
                        <w:pPr>
                          <w:numPr>
                            <w:ilvl w:val="0"/>
                            <w:numId w:val="3"/>
                          </w:numPr>
                          <w:ind w:left="567" w:hanging="283"/>
                          <w:rPr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0F16BA">
                          <w:rPr>
                            <w:i/>
                            <w:sz w:val="20"/>
                            <w:szCs w:val="20"/>
                            <w:u w:val="single"/>
                            <w:lang w:val="fr-FR"/>
                          </w:rPr>
                          <w:t xml:space="preserve">Pentru subiectele </w:t>
                        </w:r>
                        <w:r w:rsidRPr="000F16BA">
                          <w:rPr>
                            <w:sz w:val="20"/>
                            <w:szCs w:val="20"/>
                            <w:u w:val="single"/>
                            <w:lang w:val="fr-FR"/>
                          </w:rPr>
                          <w:t>1-</w:t>
                        </w:r>
                        <w:r w:rsidR="000F16BA" w:rsidRPr="000F16BA">
                          <w:rPr>
                            <w:sz w:val="20"/>
                            <w:szCs w:val="20"/>
                            <w:u w:val="single"/>
                            <w:lang w:val="fr-FR"/>
                          </w:rPr>
                          <w:t>9</w:t>
                        </w:r>
                        <w:r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 , pe grila de concurs marcaţi cu </w:t>
                        </w:r>
                        <w:r w:rsidRPr="00782542">
                          <w:rPr>
                            <w:b/>
                            <w:bCs/>
                            <w:i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 sub litera corespunzătoare  răspunsului considerat corect. </w:t>
                        </w:r>
                      </w:p>
                      <w:p w:rsidR="009F1957" w:rsidRPr="00B71D29" w:rsidRDefault="009F1957" w:rsidP="000F16BA">
                        <w:pPr>
                          <w:jc w:val="both"/>
                          <w:rPr>
                            <w:i/>
                            <w:sz w:val="20"/>
                            <w:szCs w:val="20"/>
                            <w:u w:val="single"/>
                            <w:lang w:val="es-ES"/>
                          </w:rPr>
                        </w:pPr>
                        <w:r w:rsidRPr="00B71D29">
                          <w:rPr>
                            <w:i/>
                            <w:sz w:val="20"/>
                            <w:szCs w:val="20"/>
                            <w:lang w:val="es-ES"/>
                          </w:rPr>
                          <w:t xml:space="preserve">ATENŢIE: </w:t>
                        </w:r>
                        <w:r w:rsidRPr="00B71D29">
                          <w:rPr>
                            <w:i/>
                            <w:sz w:val="20"/>
                            <w:szCs w:val="20"/>
                            <w:u w:val="single"/>
                            <w:lang w:val="es-ES"/>
                          </w:rPr>
                          <w:t>un singur răspuns este corect.</w:t>
                        </w:r>
                      </w:p>
                      <w:p w:rsidR="009F1957" w:rsidRPr="00B71D29" w:rsidRDefault="009F1957" w:rsidP="00EB6C4F">
                        <w:pPr>
                          <w:ind w:firstLine="567"/>
                          <w:jc w:val="both"/>
                          <w:rPr>
                            <w:i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0F16BA" w:rsidRDefault="009F1957" w:rsidP="007657E3">
                        <w:pPr>
                          <w:numPr>
                            <w:ilvl w:val="0"/>
                            <w:numId w:val="3"/>
                          </w:numPr>
                          <w:ind w:left="567" w:hanging="283"/>
                          <w:rPr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0F16BA">
                          <w:rPr>
                            <w:i/>
                            <w:sz w:val="20"/>
                            <w:szCs w:val="20"/>
                            <w:u w:val="single"/>
                            <w:lang w:val="fr-FR"/>
                          </w:rPr>
                          <w:t xml:space="preserve">Pentru subiectele </w:t>
                        </w:r>
                        <w:r w:rsidR="000F16BA" w:rsidRPr="000F16BA">
                          <w:rPr>
                            <w:sz w:val="20"/>
                            <w:szCs w:val="20"/>
                            <w:u w:val="single"/>
                            <w:lang w:val="fr-FR"/>
                          </w:rPr>
                          <w:t>10</w:t>
                        </w:r>
                        <w:r w:rsidRPr="000F16BA">
                          <w:rPr>
                            <w:sz w:val="20"/>
                            <w:szCs w:val="20"/>
                            <w:u w:val="single"/>
                            <w:lang w:val="fr-FR"/>
                          </w:rPr>
                          <w:t>-1</w:t>
                        </w:r>
                        <w:r w:rsidR="000F16BA" w:rsidRPr="000F16BA">
                          <w:rPr>
                            <w:sz w:val="20"/>
                            <w:szCs w:val="20"/>
                            <w:u w:val="single"/>
                            <w:lang w:val="fr-FR"/>
                          </w:rPr>
                          <w:t>1</w:t>
                        </w:r>
                        <w:r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, pe grila de concurs </w:t>
                        </w:r>
                        <w:r w:rsidR="000F16BA"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marcaţi cu </w:t>
                        </w:r>
                        <w:r w:rsidR="000F16BA" w:rsidRPr="00782542">
                          <w:rPr>
                            <w:b/>
                            <w:bCs/>
                            <w:i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="000F16BA"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 sub</w:t>
                        </w:r>
                        <w:r w:rsid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 literele corespunzătoare  răspunsurilor</w:t>
                        </w:r>
                        <w:r w:rsidR="000F16BA"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 considerat</w:t>
                        </w:r>
                        <w:r w:rsid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="000F16BA"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 corect</w:t>
                        </w:r>
                        <w:r w:rsidR="004462B9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="000F16BA" w:rsidRPr="000F16BA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</w:p>
                      <w:p w:rsidR="000F16BA" w:rsidRPr="00B71D29" w:rsidRDefault="000F16BA" w:rsidP="000F16BA">
                        <w:pPr>
                          <w:jc w:val="both"/>
                          <w:rPr>
                            <w:i/>
                            <w:sz w:val="20"/>
                            <w:szCs w:val="20"/>
                            <w:u w:val="single"/>
                            <w:lang w:val="es-ES"/>
                          </w:rPr>
                        </w:pPr>
                        <w:r w:rsidRPr="00B71D29">
                          <w:rPr>
                            <w:i/>
                            <w:sz w:val="20"/>
                            <w:szCs w:val="20"/>
                            <w:lang w:val="es-ES"/>
                          </w:rPr>
                          <w:t xml:space="preserve">ATENŢIE: </w:t>
                        </w:r>
                        <w:r>
                          <w:rPr>
                            <w:i/>
                            <w:sz w:val="20"/>
                            <w:szCs w:val="20"/>
                            <w:u w:val="single"/>
                            <w:lang w:val="es-ES"/>
                          </w:rPr>
                          <w:t>mai multe răspunsuri pot fi corecte</w:t>
                        </w:r>
                      </w:p>
                      <w:p w:rsidR="000F16BA" w:rsidRPr="000F16BA" w:rsidRDefault="000F16BA" w:rsidP="000F16BA">
                        <w:pPr>
                          <w:ind w:left="284"/>
                          <w:jc w:val="both"/>
                          <w:rPr>
                            <w:i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0F16BA" w:rsidRDefault="000F16BA" w:rsidP="000F16BA">
                        <w:pPr>
                          <w:numPr>
                            <w:ilvl w:val="0"/>
                            <w:numId w:val="3"/>
                          </w:numPr>
                          <w:ind w:left="567" w:hanging="283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EB6C4F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 xml:space="preserve">Pentru subiectele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12</w:t>
                        </w:r>
                        <w:r w:rsidRPr="00EB6C4F">
                          <w:rPr>
                            <w:sz w:val="20"/>
                            <w:szCs w:val="20"/>
                            <w:u w:val="single"/>
                          </w:rPr>
                          <w:t>-1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EB6C4F">
                          <w:rPr>
                            <w:i/>
                            <w:sz w:val="20"/>
                            <w:szCs w:val="20"/>
                          </w:rPr>
                          <w:t xml:space="preserve">, pe grila de concurs completaţi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răspunsul corect corespunzător </w:t>
                        </w:r>
                        <w:r w:rsidRPr="00EB6C4F">
                          <w:rPr>
                            <w:i/>
                            <w:sz w:val="20"/>
                            <w:szCs w:val="20"/>
                          </w:rPr>
                          <w:t>spaţiil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or</w:t>
                        </w:r>
                        <w:r w:rsidRPr="00EB6C4F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punctate din enunţ</w:t>
                        </w:r>
                        <w:r w:rsidR="000D0734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  <w:p w:rsidR="009C63A5" w:rsidRDefault="009C63A5" w:rsidP="009C63A5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9C63A5" w:rsidRPr="000D0734" w:rsidRDefault="009C63A5" w:rsidP="009C63A5">
                        <w:pPr>
                          <w:numPr>
                            <w:ilvl w:val="0"/>
                            <w:numId w:val="3"/>
                          </w:numPr>
                          <w:ind w:left="567" w:hanging="283"/>
                          <w:jc w:val="both"/>
                          <w:rPr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0D0734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  Ultima coloană se completează d</w:t>
                        </w:r>
                        <w:r w:rsidR="000D0734" w:rsidRPr="000D0734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 xml:space="preserve">e                      </w:t>
                        </w:r>
                        <w:r w:rsidR="000D0734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>profes</w:t>
                        </w:r>
                        <w:r w:rsidR="000D0734" w:rsidRPr="000D0734">
                          <w:rPr>
                            <w:i/>
                            <w:sz w:val="20"/>
                            <w:szCs w:val="20"/>
                            <w:lang w:val="fr-FR"/>
                          </w:rPr>
                          <w:t>or.</w:t>
                        </w:r>
                      </w:p>
                      <w:p w:rsidR="009F1957" w:rsidRDefault="009F1957" w:rsidP="003D73EE">
                        <w:pPr>
                          <w:spacing w:line="480" w:lineRule="auto"/>
                          <w:ind w:firstLine="567"/>
                          <w:jc w:val="center"/>
                          <w:rPr>
                            <w:i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9F1957" w:rsidRPr="003D73EE" w:rsidRDefault="009F1957" w:rsidP="003D73EE">
                        <w:pPr>
                          <w:spacing w:line="480" w:lineRule="auto"/>
                          <w:ind w:firstLine="567"/>
                          <w:jc w:val="center"/>
                          <w:rPr>
                            <w:i/>
                            <w:sz w:val="20"/>
                            <w:szCs w:val="20"/>
                            <w:lang w:val="ro-RO"/>
                          </w:rPr>
                        </w:pPr>
                        <w:r w:rsidRPr="003D73EE">
                          <w:rPr>
                            <w:i/>
                            <w:sz w:val="20"/>
                            <w:szCs w:val="20"/>
                            <w:lang w:val="ro-RO"/>
                          </w:rPr>
                          <w:t xml:space="preserve">Nu se admit ştersături sau corecturi pe </w:t>
                        </w:r>
                        <w:r w:rsidR="001A54AD">
                          <w:rPr>
                            <w:i/>
                            <w:sz w:val="20"/>
                            <w:szCs w:val="20"/>
                            <w:lang w:val="ro-RO"/>
                          </w:rPr>
                          <w:t xml:space="preserve">  </w:t>
                        </w:r>
                        <w:r w:rsidRPr="003D73EE">
                          <w:rPr>
                            <w:i/>
                            <w:sz w:val="20"/>
                            <w:szCs w:val="20"/>
                            <w:lang w:val="ro-RO"/>
                          </w:rPr>
                          <w:t>grila de răspunsuri.</w:t>
                        </w:r>
                      </w:p>
                      <w:p w:rsidR="009F1957" w:rsidRPr="00B02C5C" w:rsidRDefault="009F1957" w:rsidP="008B024C">
                        <w:pPr>
                          <w:rPr>
                            <w:b/>
                            <w:i/>
                            <w:sz w:val="20"/>
                            <w:szCs w:val="20"/>
                            <w:lang w:val="ro-RO"/>
                          </w:rPr>
                        </w:pPr>
                      </w:p>
                    </w:txbxContent>
                  </v:textbox>
                </v:shape>
              </w:pict>
            </w:r>
            <w:r w:rsidR="009C63A5" w:rsidRPr="009C63A5">
              <w:rPr>
                <w:b/>
                <w:sz w:val="20"/>
                <w:lang w:val="ro-RO"/>
              </w:rPr>
              <w:t>/gresit (x)</w:t>
            </w:r>
          </w:p>
        </w:tc>
        <w:bookmarkStart w:id="0" w:name="_GoBack"/>
        <w:bookmarkEnd w:id="0"/>
      </w:tr>
      <w:tr w:rsidR="009F1957" w:rsidRPr="007C15A1">
        <w:trPr>
          <w:trHeight w:val="322"/>
        </w:trPr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Default="009F1957" w:rsidP="00E220CD">
            <w:pPr>
              <w:jc w:val="center"/>
              <w:rPr>
                <w:noProof/>
              </w:rPr>
            </w:pPr>
          </w:p>
        </w:tc>
      </w:tr>
      <w:tr w:rsidR="009F1957" w:rsidRPr="007C15A1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8430B9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B17BC3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AD3D58" w:rsidRDefault="009F1957" w:rsidP="00E220C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8C0616" w:rsidRDefault="009F1957" w:rsidP="00E220C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B17BC3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>
        <w:trPr>
          <w:trHeight w:val="289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BE4FC1" w:rsidRPr="007C15A1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1" w:rsidRPr="00E220CD" w:rsidRDefault="00BE4FC1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1" w:rsidRPr="00AD3D58" w:rsidRDefault="00AD3D58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</w:tr>
      <w:tr w:rsidR="00BE4FC1" w:rsidRPr="007C15A1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C1" w:rsidRPr="00E220CD" w:rsidRDefault="00BE4FC1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C1" w:rsidRPr="008430B9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C1" w:rsidRPr="008430B9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C1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C1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C1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E4FC1" w:rsidRPr="000F16BA" w:rsidRDefault="00BE4FC1" w:rsidP="00E220CD">
            <w:pPr>
              <w:jc w:val="center"/>
              <w:rPr>
                <w:b/>
                <w:lang w:val="ro-RO"/>
              </w:rPr>
            </w:pPr>
          </w:p>
        </w:tc>
      </w:tr>
      <w:tr w:rsidR="009F1957" w:rsidRPr="007C15A1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lang w:val="ro-RO"/>
              </w:rPr>
            </w:pPr>
            <w:r w:rsidRPr="00AD3D58"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957" w:rsidRPr="00AD3D58" w:rsidRDefault="00967F7B" w:rsidP="00E220CD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AD3D58" w:rsidRPr="00AD3D58"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957" w:rsidRPr="00AD3D58" w:rsidRDefault="00AD3D58" w:rsidP="00E220CD">
            <w:pPr>
              <w:jc w:val="center"/>
              <w:rPr>
                <w:b/>
                <w:lang w:val="ro-RO"/>
              </w:rPr>
            </w:pPr>
            <w:r w:rsidRPr="00AD3D58">
              <w:rPr>
                <w:b/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957" w:rsidRPr="00E220CD" w:rsidRDefault="00967F7B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C568BD" w:rsidRPr="007C15A1">
        <w:trPr>
          <w:trHeight w:val="322"/>
        </w:trPr>
        <w:tc>
          <w:tcPr>
            <w:tcW w:w="130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D" w:rsidRPr="00AD3D58" w:rsidRDefault="00AD3D58" w:rsidP="005458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  <w:tr w:rsidR="00C568BD" w:rsidRPr="007C15A1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D" w:rsidRPr="00AD3D58" w:rsidRDefault="00AD3D58" w:rsidP="00545826">
            <w:pPr>
              <w:rPr>
                <w:b/>
              </w:rPr>
            </w:pPr>
            <w:r w:rsidRPr="00AD3D58">
              <w:rPr>
                <w:b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  <w:tr w:rsidR="00C568BD" w:rsidRPr="007C15A1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D" w:rsidRPr="00AD3D58" w:rsidRDefault="00AD3D58" w:rsidP="00545826">
            <w:pPr>
              <w:rPr>
                <w:b/>
                <w:vertAlign w:val="superscript"/>
              </w:rPr>
            </w:pPr>
            <w:r w:rsidRPr="00AD3D58">
              <w:rPr>
                <w:b/>
              </w:rPr>
              <w:t>108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  <w:tr w:rsidR="00C568BD" w:rsidRPr="007C15A1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68BD" w:rsidRPr="00AD3D58" w:rsidRDefault="00AD3D58" w:rsidP="005458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</w:tbl>
    <w:p w:rsidR="00720F8E" w:rsidRDefault="00720F8E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Ind w:w="480" w:type="dxa"/>
        <w:tblLook w:val="01E0"/>
      </w:tblPr>
      <w:tblGrid>
        <w:gridCol w:w="1668"/>
        <w:gridCol w:w="600"/>
        <w:gridCol w:w="1200"/>
        <w:gridCol w:w="1200"/>
      </w:tblGrid>
      <w:tr w:rsidR="00C568BD">
        <w:tc>
          <w:tcPr>
            <w:tcW w:w="1668" w:type="dxa"/>
          </w:tcPr>
          <w:p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gridSpan w:val="2"/>
          </w:tcPr>
          <w:p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:rsidR="00C568BD" w:rsidRDefault="00C568B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Punctaj </w:t>
            </w:r>
          </w:p>
        </w:tc>
      </w:tr>
      <w:tr w:rsidR="00C568BD">
        <w:tc>
          <w:tcPr>
            <w:tcW w:w="1668" w:type="dxa"/>
          </w:tcPr>
          <w:p w:rsidR="00C568BD" w:rsidRPr="00C568BD" w:rsidRDefault="00C568BD" w:rsidP="00C568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Număr r</w:t>
            </w:r>
            <w:r w:rsidR="00E5641B">
              <w:rPr>
                <w:sz w:val="18"/>
                <w:szCs w:val="20"/>
              </w:rPr>
              <w:t>ăspunsuri corecte 1-9</w:t>
            </w:r>
            <w:r w:rsidRPr="00C568BD">
              <w:rPr>
                <w:sz w:val="18"/>
                <w:szCs w:val="20"/>
              </w:rPr>
              <w:t xml:space="preserve">: </w:t>
            </w:r>
          </w:p>
        </w:tc>
        <w:tc>
          <w:tcPr>
            <w:tcW w:w="600" w:type="dxa"/>
          </w:tcPr>
          <w:p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:rsidR="00C568BD" w:rsidRDefault="00C568BD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*</w:t>
            </w:r>
            <w:r w:rsidR="00D1535B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5p</w:t>
            </w:r>
          </w:p>
        </w:tc>
        <w:tc>
          <w:tcPr>
            <w:tcW w:w="1200" w:type="dxa"/>
          </w:tcPr>
          <w:p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</w:tr>
      <w:tr w:rsidR="00C568BD">
        <w:tc>
          <w:tcPr>
            <w:tcW w:w="1668" w:type="dxa"/>
          </w:tcPr>
          <w:p w:rsidR="00C568BD" w:rsidRPr="00C568BD" w:rsidRDefault="00C568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Număr r</w:t>
            </w:r>
            <w:r w:rsidR="00E5641B">
              <w:rPr>
                <w:sz w:val="18"/>
                <w:szCs w:val="20"/>
              </w:rPr>
              <w:t>ăspunsuri corecte 10-11</w:t>
            </w:r>
          </w:p>
        </w:tc>
        <w:tc>
          <w:tcPr>
            <w:tcW w:w="600" w:type="dxa"/>
          </w:tcPr>
          <w:p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:rsidR="00C568BD" w:rsidRDefault="00C568BD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 *</w:t>
            </w:r>
            <w:r w:rsidR="00D1535B">
              <w:rPr>
                <w:sz w:val="20"/>
                <w:szCs w:val="20"/>
                <w:lang w:val="ro-RO"/>
              </w:rPr>
              <w:t xml:space="preserve"> </w:t>
            </w:r>
            <w:r w:rsidR="00E5641B">
              <w:rPr>
                <w:sz w:val="20"/>
                <w:szCs w:val="20"/>
                <w:lang w:val="ro-RO"/>
              </w:rPr>
              <w:t>10</w:t>
            </w:r>
            <w:r>
              <w:rPr>
                <w:sz w:val="20"/>
                <w:szCs w:val="20"/>
                <w:lang w:val="ro-RO"/>
              </w:rPr>
              <w:t>p</w:t>
            </w:r>
          </w:p>
        </w:tc>
        <w:tc>
          <w:tcPr>
            <w:tcW w:w="1200" w:type="dxa"/>
          </w:tcPr>
          <w:p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</w:tr>
      <w:tr w:rsidR="00E5641B">
        <w:tc>
          <w:tcPr>
            <w:tcW w:w="1668" w:type="dxa"/>
          </w:tcPr>
          <w:p w:rsidR="00E5641B" w:rsidRDefault="00E5641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Număr răspunsuri corecte 12-15</w:t>
            </w:r>
          </w:p>
        </w:tc>
        <w:tc>
          <w:tcPr>
            <w:tcW w:w="600" w:type="dxa"/>
          </w:tcPr>
          <w:p w:rsidR="00E5641B" w:rsidRDefault="00E5641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:rsidR="00E5641B" w:rsidRDefault="00E5641B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 * 9p</w:t>
            </w:r>
          </w:p>
        </w:tc>
        <w:tc>
          <w:tcPr>
            <w:tcW w:w="1200" w:type="dxa"/>
          </w:tcPr>
          <w:p w:rsidR="00E5641B" w:rsidRDefault="00E5641B" w:rsidP="00C568B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65168">
        <w:tc>
          <w:tcPr>
            <w:tcW w:w="1668" w:type="dxa"/>
          </w:tcPr>
          <w:p w:rsidR="00465168" w:rsidRPr="00C568BD" w:rsidRDefault="00465168" w:rsidP="006653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Din oficiu</w:t>
            </w:r>
          </w:p>
        </w:tc>
        <w:tc>
          <w:tcPr>
            <w:tcW w:w="600" w:type="dxa"/>
          </w:tcPr>
          <w:p w:rsidR="00465168" w:rsidRDefault="00465168" w:rsidP="006653C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:rsidR="00465168" w:rsidRDefault="00465168" w:rsidP="006653CA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</w:t>
            </w:r>
          </w:p>
        </w:tc>
        <w:tc>
          <w:tcPr>
            <w:tcW w:w="1200" w:type="dxa"/>
          </w:tcPr>
          <w:p w:rsidR="00465168" w:rsidRPr="00C568BD" w:rsidRDefault="00465168" w:rsidP="006653C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49p</w:t>
            </w:r>
          </w:p>
        </w:tc>
      </w:tr>
      <w:tr w:rsidR="00465168">
        <w:tc>
          <w:tcPr>
            <w:tcW w:w="1668" w:type="dxa"/>
          </w:tcPr>
          <w:p w:rsidR="00465168" w:rsidRPr="00C568BD" w:rsidRDefault="004651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Număr r</w:t>
            </w:r>
            <w:r w:rsidRPr="00C568BD">
              <w:rPr>
                <w:sz w:val="18"/>
                <w:szCs w:val="20"/>
              </w:rPr>
              <w:t>ăspusuri greşite</w:t>
            </w:r>
            <w:r>
              <w:rPr>
                <w:sz w:val="18"/>
                <w:szCs w:val="20"/>
              </w:rPr>
              <w:t xml:space="preserve"> 1-11</w:t>
            </w:r>
          </w:p>
        </w:tc>
        <w:tc>
          <w:tcPr>
            <w:tcW w:w="600" w:type="dxa"/>
          </w:tcPr>
          <w:p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:rsidR="00465168" w:rsidRDefault="00465168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 * 1p</w:t>
            </w:r>
          </w:p>
        </w:tc>
        <w:tc>
          <w:tcPr>
            <w:tcW w:w="1200" w:type="dxa"/>
          </w:tcPr>
          <w:p w:rsidR="00465168" w:rsidRPr="00C568BD" w:rsidRDefault="00465168" w:rsidP="00C568B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65168">
        <w:tc>
          <w:tcPr>
            <w:tcW w:w="1668" w:type="dxa"/>
          </w:tcPr>
          <w:p w:rsidR="00465168" w:rsidRPr="00C568BD" w:rsidRDefault="00465168">
            <w:pPr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</w:rPr>
              <w:t>Număr r</w:t>
            </w:r>
            <w:r w:rsidRPr="00C568BD">
              <w:rPr>
                <w:sz w:val="18"/>
                <w:szCs w:val="20"/>
              </w:rPr>
              <w:t>ăspusuri greşite</w:t>
            </w:r>
            <w:r>
              <w:rPr>
                <w:sz w:val="18"/>
                <w:szCs w:val="20"/>
              </w:rPr>
              <w:t xml:space="preserve"> 12-15</w:t>
            </w:r>
          </w:p>
        </w:tc>
        <w:tc>
          <w:tcPr>
            <w:tcW w:w="600" w:type="dxa"/>
          </w:tcPr>
          <w:p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:rsidR="00465168" w:rsidRDefault="00465168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 * 2p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</w:tr>
      <w:tr w:rsidR="00465168">
        <w:tc>
          <w:tcPr>
            <w:tcW w:w="1668" w:type="dxa"/>
          </w:tcPr>
          <w:p w:rsidR="00465168" w:rsidRDefault="00465168">
            <w:pPr>
              <w:rPr>
                <w:sz w:val="18"/>
                <w:szCs w:val="20"/>
              </w:rPr>
            </w:pPr>
            <w:r w:rsidRPr="003048E5">
              <w:rPr>
                <w:b/>
                <w:sz w:val="20"/>
                <w:szCs w:val="20"/>
              </w:rPr>
              <w:t>Punctajul obţinut :</w:t>
            </w:r>
          </w:p>
        </w:tc>
        <w:tc>
          <w:tcPr>
            <w:tcW w:w="1800" w:type="dxa"/>
            <w:gridSpan w:val="2"/>
            <w:tcBorders>
              <w:right w:val="single" w:sz="24" w:space="0" w:color="auto"/>
            </w:tcBorders>
          </w:tcPr>
          <w:p w:rsidR="00465168" w:rsidRDefault="004651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=A*5+B*10</w:t>
            </w:r>
            <w:r w:rsidRPr="00C568BD">
              <w:rPr>
                <w:sz w:val="18"/>
                <w:szCs w:val="20"/>
              </w:rPr>
              <w:t>+C</w:t>
            </w:r>
            <w:r>
              <w:rPr>
                <w:sz w:val="18"/>
                <w:szCs w:val="20"/>
              </w:rPr>
              <w:t>*9+D</w:t>
            </w:r>
          </w:p>
          <w:p w:rsidR="00465168" w:rsidRPr="00C568BD" w:rsidRDefault="00B34ED5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465168" w:rsidRPr="00C568BD">
              <w:rPr>
                <w:sz w:val="18"/>
                <w:szCs w:val="20"/>
              </w:rPr>
              <w:t>-</w:t>
            </w:r>
            <w:r w:rsidR="00465168">
              <w:rPr>
                <w:sz w:val="18"/>
                <w:szCs w:val="20"/>
              </w:rPr>
              <w:t>E*1-F*2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5025BA" w:rsidRDefault="005025BA">
      <w:pPr>
        <w:rPr>
          <w:sz w:val="20"/>
          <w:szCs w:val="20"/>
          <w:lang w:val="ro-RO"/>
        </w:rPr>
      </w:pPr>
    </w:p>
    <w:p w:rsidR="00325AA7" w:rsidRPr="00F51EBA" w:rsidRDefault="00325AA7">
      <w:pPr>
        <w:rPr>
          <w:sz w:val="20"/>
          <w:szCs w:val="20"/>
        </w:rPr>
      </w:pPr>
    </w:p>
    <w:p w:rsidR="001332AF" w:rsidRDefault="00C439E3">
      <w:pPr>
        <w:rPr>
          <w:sz w:val="28"/>
          <w:szCs w:val="28"/>
        </w:rPr>
      </w:pPr>
      <w:r w:rsidRPr="00C439E3">
        <w:rPr>
          <w:sz w:val="20"/>
          <w:szCs w:val="20"/>
          <w:lang w:val="ro-RO"/>
        </w:rPr>
        <w:t>Profesor</w:t>
      </w:r>
      <w:r w:rsidR="001332AF">
        <w:rPr>
          <w:sz w:val="20"/>
          <w:szCs w:val="20"/>
          <w:lang w:val="ro-RO"/>
        </w:rPr>
        <w:t>i</w:t>
      </w:r>
      <w:r w:rsidRPr="00C439E3">
        <w:rPr>
          <w:sz w:val="20"/>
          <w:szCs w:val="20"/>
          <w:lang w:val="ro-RO"/>
        </w:rPr>
        <w:t xml:space="preserve"> corector</w:t>
      </w:r>
      <w:r w:rsidR="001332AF">
        <w:rPr>
          <w:sz w:val="20"/>
          <w:szCs w:val="20"/>
          <w:lang w:val="ro-RO"/>
        </w:rPr>
        <w:t>i</w:t>
      </w:r>
      <w:r w:rsidR="00A20E3E">
        <w:rPr>
          <w:sz w:val="28"/>
          <w:szCs w:val="28"/>
          <w:lang w:val="ro-RO"/>
        </w:rPr>
        <w:t xml:space="preserve"> </w:t>
      </w:r>
      <w:r w:rsidR="00A20E3E">
        <w:rPr>
          <w:sz w:val="28"/>
          <w:szCs w:val="28"/>
        </w:rPr>
        <w:t xml:space="preserve">:  </w:t>
      </w:r>
      <w:r w:rsidR="001332AF">
        <w:rPr>
          <w:sz w:val="28"/>
          <w:szCs w:val="28"/>
        </w:rPr>
        <w:tab/>
      </w:r>
      <w:r w:rsidR="00A20E3E">
        <w:rPr>
          <w:sz w:val="28"/>
          <w:szCs w:val="28"/>
        </w:rPr>
        <w:t xml:space="preserve">…………………………  </w:t>
      </w:r>
    </w:p>
    <w:p w:rsidR="00F51EBA" w:rsidRPr="001332AF" w:rsidRDefault="001332AF" w:rsidP="001332A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</w:t>
      </w:r>
      <w:r w:rsidR="00A20E3E">
        <w:rPr>
          <w:sz w:val="28"/>
          <w:szCs w:val="28"/>
        </w:rPr>
        <w:t xml:space="preserve">          </w:t>
      </w:r>
    </w:p>
    <w:sectPr w:rsidR="00F51EBA" w:rsidRPr="001332AF" w:rsidSect="00DE6A86">
      <w:headerReference w:type="default" r:id="rId7"/>
      <w:pgSz w:w="11907" w:h="16840" w:code="9"/>
      <w:pgMar w:top="964" w:right="624" w:bottom="692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CF" w:rsidRDefault="00CA65CF">
      <w:r>
        <w:separator/>
      </w:r>
    </w:p>
  </w:endnote>
  <w:endnote w:type="continuationSeparator" w:id="1">
    <w:p w:rsidR="00CA65CF" w:rsidRDefault="00CA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CF" w:rsidRDefault="00CA65CF">
      <w:r>
        <w:separator/>
      </w:r>
    </w:p>
  </w:footnote>
  <w:footnote w:type="continuationSeparator" w:id="1">
    <w:p w:rsidR="00CA65CF" w:rsidRDefault="00CA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8A" w:rsidRPr="00BE1F65" w:rsidRDefault="0069758A" w:rsidP="0069758A">
    <w:pPr>
      <w:pStyle w:val="Header"/>
      <w:rPr>
        <w:sz w:val="20"/>
        <w:szCs w:val="20"/>
        <w:lang w:val="ro-RO"/>
      </w:rPr>
    </w:pPr>
    <w:r>
      <w:rPr>
        <w:sz w:val="20"/>
        <w:szCs w:val="20"/>
        <w:lang w:val="ro-RO"/>
      </w:rPr>
      <w:t xml:space="preserve">INSPECTORATUL ŞCOLAR     </w:t>
    </w:r>
    <w:r w:rsidRPr="006C7B5D">
      <w:rPr>
        <w:sz w:val="20"/>
        <w:szCs w:val="20"/>
      </w:rPr>
      <w:t>UNIVERSITATEA POLITEHNICA</w:t>
    </w:r>
    <w:r>
      <w:rPr>
        <w:sz w:val="20"/>
        <w:szCs w:val="20"/>
        <w:lang w:val="ro-RO"/>
      </w:rPr>
      <w:t xml:space="preserve">      </w:t>
    </w:r>
    <w:r w:rsidRPr="006C7B5D">
      <w:rPr>
        <w:sz w:val="20"/>
        <w:szCs w:val="20"/>
      </w:rPr>
      <w:t xml:space="preserve">ŞCOALA GIMNAZIALĂ </w:t>
    </w:r>
    <w:r>
      <w:rPr>
        <w:sz w:val="20"/>
        <w:szCs w:val="20"/>
        <w:lang w:val="ro-RO"/>
      </w:rPr>
      <w:t xml:space="preserve">          S.S.M.R.</w:t>
    </w:r>
  </w:p>
  <w:p w:rsidR="0069758A" w:rsidRPr="00BE1F65" w:rsidRDefault="0069758A" w:rsidP="0069758A">
    <w:pPr>
      <w:pStyle w:val="Header"/>
      <w:tabs>
        <w:tab w:val="center" w:pos="5103"/>
      </w:tabs>
      <w:rPr>
        <w:sz w:val="20"/>
        <w:szCs w:val="20"/>
        <w:lang w:val="ro-RO"/>
      </w:rPr>
    </w:pPr>
    <w:r w:rsidRPr="006C7B5D">
      <w:rPr>
        <w:sz w:val="20"/>
        <w:szCs w:val="20"/>
        <w:lang w:val="ro-RO"/>
      </w:rPr>
      <w:t xml:space="preserve"> </w:t>
    </w:r>
    <w:r>
      <w:rPr>
        <w:sz w:val="20"/>
        <w:szCs w:val="20"/>
        <w:lang w:val="ro-RO"/>
      </w:rPr>
      <w:t xml:space="preserve">       </w:t>
    </w:r>
    <w:r w:rsidRPr="006C7B5D">
      <w:rPr>
        <w:sz w:val="20"/>
        <w:szCs w:val="20"/>
        <w:lang w:val="ro-RO"/>
      </w:rPr>
      <w:t>JUDEŢEAN TIMIŞ</w:t>
    </w:r>
    <w:r>
      <w:rPr>
        <w:sz w:val="20"/>
        <w:szCs w:val="20"/>
      </w:rPr>
      <w:t xml:space="preserve">                              </w:t>
    </w:r>
    <w:r w:rsidRPr="006C7B5D">
      <w:rPr>
        <w:sz w:val="20"/>
        <w:szCs w:val="20"/>
      </w:rPr>
      <w:t>TIMIŞOARA</w:t>
    </w:r>
    <w:r>
      <w:rPr>
        <w:sz w:val="20"/>
        <w:szCs w:val="20"/>
      </w:rPr>
      <w:tab/>
      <w:t xml:space="preserve">                              </w:t>
    </w:r>
    <w:r>
      <w:rPr>
        <w:sz w:val="20"/>
        <w:szCs w:val="20"/>
        <w:lang w:val="ro-RO"/>
      </w:rPr>
      <w:t xml:space="preserve"> </w:t>
    </w:r>
    <w:r w:rsidRPr="006C7B5D">
      <w:rPr>
        <w:sz w:val="20"/>
        <w:szCs w:val="20"/>
      </w:rPr>
      <w:t>NR. 30</w:t>
    </w:r>
    <w:r>
      <w:rPr>
        <w:sz w:val="20"/>
        <w:szCs w:val="20"/>
      </w:rPr>
      <w:t xml:space="preserve">  </w:t>
    </w:r>
    <w:r w:rsidRPr="006C7B5D">
      <w:rPr>
        <w:sz w:val="20"/>
        <w:szCs w:val="20"/>
      </w:rPr>
      <w:t>TIMIŞOARA</w:t>
    </w:r>
    <w:r>
      <w:rPr>
        <w:sz w:val="20"/>
        <w:szCs w:val="20"/>
        <w:lang w:val="ro-RO"/>
      </w:rPr>
      <w:t xml:space="preserve">         FILIALA TIMIȘ</w:t>
    </w:r>
  </w:p>
  <w:p w:rsidR="00A82802" w:rsidRPr="00A82802" w:rsidRDefault="00A82802" w:rsidP="00A82802">
    <w:pPr>
      <w:pStyle w:val="Header"/>
      <w:tabs>
        <w:tab w:val="center" w:pos="5103"/>
      </w:tabs>
      <w:rPr>
        <w:sz w:val="18"/>
        <w:szCs w:val="18"/>
      </w:rPr>
    </w:pPr>
  </w:p>
  <w:p w:rsidR="00A82802" w:rsidRPr="00A82802" w:rsidRDefault="00A82802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0AC"/>
    <w:multiLevelType w:val="hybridMultilevel"/>
    <w:tmpl w:val="24FC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17AB"/>
    <w:multiLevelType w:val="hybridMultilevel"/>
    <w:tmpl w:val="5E2C21F0"/>
    <w:lvl w:ilvl="0" w:tplc="7C6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A790A"/>
    <w:multiLevelType w:val="hybridMultilevel"/>
    <w:tmpl w:val="A600D8D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25730"/>
    <w:multiLevelType w:val="hybridMultilevel"/>
    <w:tmpl w:val="0F08F0EC"/>
    <w:lvl w:ilvl="0" w:tplc="7C6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D6215"/>
    <w:multiLevelType w:val="hybridMultilevel"/>
    <w:tmpl w:val="161EE62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501D2"/>
    <w:multiLevelType w:val="hybridMultilevel"/>
    <w:tmpl w:val="06368582"/>
    <w:lvl w:ilvl="0" w:tplc="7C6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953B3"/>
    <w:multiLevelType w:val="hybridMultilevel"/>
    <w:tmpl w:val="A30471F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23FA8"/>
    <w:multiLevelType w:val="hybridMultilevel"/>
    <w:tmpl w:val="F72260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5F0"/>
    <w:rsid w:val="000044B0"/>
    <w:rsid w:val="000308B9"/>
    <w:rsid w:val="00034A83"/>
    <w:rsid w:val="00087CF9"/>
    <w:rsid w:val="000B011B"/>
    <w:rsid w:val="000D0734"/>
    <w:rsid w:val="000F0E36"/>
    <w:rsid w:val="000F16BA"/>
    <w:rsid w:val="001332AF"/>
    <w:rsid w:val="00146C15"/>
    <w:rsid w:val="00152A6C"/>
    <w:rsid w:val="00185A3B"/>
    <w:rsid w:val="001A54AD"/>
    <w:rsid w:val="001B0094"/>
    <w:rsid w:val="001E09C0"/>
    <w:rsid w:val="00200092"/>
    <w:rsid w:val="00254201"/>
    <w:rsid w:val="00257D27"/>
    <w:rsid w:val="00261B65"/>
    <w:rsid w:val="002702A3"/>
    <w:rsid w:val="002F2A59"/>
    <w:rsid w:val="003048E5"/>
    <w:rsid w:val="00322F0D"/>
    <w:rsid w:val="00325AA7"/>
    <w:rsid w:val="003A5145"/>
    <w:rsid w:val="003B522D"/>
    <w:rsid w:val="003C135D"/>
    <w:rsid w:val="003D73EE"/>
    <w:rsid w:val="0040553A"/>
    <w:rsid w:val="00406B12"/>
    <w:rsid w:val="0042513D"/>
    <w:rsid w:val="00437CE0"/>
    <w:rsid w:val="004462B9"/>
    <w:rsid w:val="00465168"/>
    <w:rsid w:val="00466A03"/>
    <w:rsid w:val="00473BD0"/>
    <w:rsid w:val="004A576B"/>
    <w:rsid w:val="004E32C8"/>
    <w:rsid w:val="005025BA"/>
    <w:rsid w:val="00521BE3"/>
    <w:rsid w:val="00545826"/>
    <w:rsid w:val="005D05BD"/>
    <w:rsid w:val="005F2ACC"/>
    <w:rsid w:val="00616BA0"/>
    <w:rsid w:val="00636DF0"/>
    <w:rsid w:val="00644D72"/>
    <w:rsid w:val="006653CA"/>
    <w:rsid w:val="00674032"/>
    <w:rsid w:val="00681E91"/>
    <w:rsid w:val="006902E8"/>
    <w:rsid w:val="006934A2"/>
    <w:rsid w:val="0069758A"/>
    <w:rsid w:val="006B4402"/>
    <w:rsid w:val="006C0270"/>
    <w:rsid w:val="006D78F3"/>
    <w:rsid w:val="00704555"/>
    <w:rsid w:val="00720F8E"/>
    <w:rsid w:val="007361A1"/>
    <w:rsid w:val="00741DCB"/>
    <w:rsid w:val="007657E3"/>
    <w:rsid w:val="00782542"/>
    <w:rsid w:val="007A43B4"/>
    <w:rsid w:val="007D4421"/>
    <w:rsid w:val="00806565"/>
    <w:rsid w:val="00807B9E"/>
    <w:rsid w:val="00817D70"/>
    <w:rsid w:val="00843066"/>
    <w:rsid w:val="008430B9"/>
    <w:rsid w:val="00852417"/>
    <w:rsid w:val="00866E15"/>
    <w:rsid w:val="0089190A"/>
    <w:rsid w:val="00896026"/>
    <w:rsid w:val="008B024C"/>
    <w:rsid w:val="008C0616"/>
    <w:rsid w:val="00906BBA"/>
    <w:rsid w:val="009425C0"/>
    <w:rsid w:val="00955751"/>
    <w:rsid w:val="00967F7B"/>
    <w:rsid w:val="009C63A5"/>
    <w:rsid w:val="009D4F7A"/>
    <w:rsid w:val="009F1957"/>
    <w:rsid w:val="00A030D0"/>
    <w:rsid w:val="00A117CF"/>
    <w:rsid w:val="00A20E3E"/>
    <w:rsid w:val="00A46067"/>
    <w:rsid w:val="00A82802"/>
    <w:rsid w:val="00AA4CEC"/>
    <w:rsid w:val="00AD3D58"/>
    <w:rsid w:val="00AD6E27"/>
    <w:rsid w:val="00AE45F0"/>
    <w:rsid w:val="00AE7C72"/>
    <w:rsid w:val="00AF674C"/>
    <w:rsid w:val="00B02C5C"/>
    <w:rsid w:val="00B17BC3"/>
    <w:rsid w:val="00B34ED5"/>
    <w:rsid w:val="00B71D29"/>
    <w:rsid w:val="00BE4FC1"/>
    <w:rsid w:val="00C33745"/>
    <w:rsid w:val="00C439E3"/>
    <w:rsid w:val="00C568BD"/>
    <w:rsid w:val="00C81A6B"/>
    <w:rsid w:val="00CA153D"/>
    <w:rsid w:val="00CA65CF"/>
    <w:rsid w:val="00CC0959"/>
    <w:rsid w:val="00D1535B"/>
    <w:rsid w:val="00D16070"/>
    <w:rsid w:val="00D2299B"/>
    <w:rsid w:val="00D82442"/>
    <w:rsid w:val="00DC23C0"/>
    <w:rsid w:val="00DD1A30"/>
    <w:rsid w:val="00DE6A86"/>
    <w:rsid w:val="00E01850"/>
    <w:rsid w:val="00E123D9"/>
    <w:rsid w:val="00E20B00"/>
    <w:rsid w:val="00E21DC3"/>
    <w:rsid w:val="00E220CD"/>
    <w:rsid w:val="00E268E1"/>
    <w:rsid w:val="00E5641B"/>
    <w:rsid w:val="00EB6C4F"/>
    <w:rsid w:val="00EF6F99"/>
    <w:rsid w:val="00F45897"/>
    <w:rsid w:val="00F51EBA"/>
    <w:rsid w:val="00F74102"/>
    <w:rsid w:val="00F8313A"/>
    <w:rsid w:val="00FA51DC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6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8B9"/>
    <w:pPr>
      <w:ind w:left="720"/>
      <w:contextualSpacing/>
    </w:pPr>
  </w:style>
  <w:style w:type="paragraph" w:styleId="Header">
    <w:name w:val="header"/>
    <w:basedOn w:val="Normal"/>
    <w:link w:val="HeaderChar"/>
    <w:rsid w:val="00A82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80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ŞI CERCETĂRII</vt:lpstr>
    </vt:vector>
  </TitlesOfParts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Marius Lobaza</dc:creator>
  <cp:lastModifiedBy>Admin</cp:lastModifiedBy>
  <cp:revision>2</cp:revision>
  <cp:lastPrinted>2018-11-11T07:32:00Z</cp:lastPrinted>
  <dcterms:created xsi:type="dcterms:W3CDTF">2018-11-13T19:50:00Z</dcterms:created>
  <dcterms:modified xsi:type="dcterms:W3CDTF">2018-11-13T19:50:00Z</dcterms:modified>
</cp:coreProperties>
</file>